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 w designie drzwi zewnętrznych PVC. Poznaj kolekcję SOLANO 82 PVC od KRISPOL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KRISPOL zaoferowała klientom drzwi zewnętrzne nakładkowe PVC, które łączą najlepsze parametry techniczne i wysoką estetykę z atrakcyjną ceną detaliczną. Taka kombinacja korzyści to świetna okazja dla inwestorów poszukujących niestandardowego produktu. SOLANO 82 PVC daje szansę na stworzenie naprawdę oryginalnej i niepowtarzalnej strefy wejścia do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Postawiliśmy na parametry techniczne</w:t>
      </w:r>
    </w:p>
    <w:p>
      <w:r>
        <w:rPr>
          <w:rFonts w:ascii="calibri" w:hAnsi="calibri" w:eastAsia="calibri" w:cs="calibri"/>
          <w:sz w:val="24"/>
          <w:szCs w:val="24"/>
        </w:rPr>
        <w:t xml:space="preserve">Nowa kolekcja drzwi to kolejna ewolucja w historii drzwi PVC. W procesie tworzenia SOLANO 82 PVC postawiliśmy na innowacyjność technologii pływającego panelu. W praktyce oznacza to, że panel nakładkowy nie jest trwale połączony ze skrzydłem, a dodatkowo zaprojektowana przestrzeń dylatacji po obwodzie zapewnia ochronę przed ugięciem podczas nagrzewania profili promieniami słonecznymi. W skład rdzenia drzwi wchodzi również specjalna warstwa termiczna z pianki izolacyjnej. Tak skonstruowane skrzydło pokrywa panel wykonany z płyty HDF i okleiny. Drzwi wykonane w technologii hybrydowej to innowacyjne rozwiązanie gwarantujące bezpieczeństwo i najwyższy komfort ich obsługi.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Dlaczego zdecydowaliśmy się na wprowadzenie do oferty linii drzwi zewnętrznych PVC?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SOLANO 82 wysoki standard wykonania połączyliśmy z bardzo dobrym stosunkiem jakości do ceny produktu. Ponadto udostępniliśmy inwestorom szerokie możliwości personalizacji. Drzwi zewnętrzne SOLANO 82, jak większość innych pozycji z naszego katalogu, to produkt dostępny na wymiar. Możliwości dopasowania do własnych potrzeb nie kończą się jednak na rozmiarze drzwi. W kolekcji znalazło się 17 nowych wzorów, niedostępnych w żadnej innej linii drzwi zewnętrznych marki KRISPOL. Istnieje również możliwość wyboru jednej z kilkudziesięciu unikalnych oklein z naszej autorskiej kolekcji.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Kolekcja SOLANO PVC – drzwi idealnie spersonalizowane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Projektując nowe modele drzwi jednostronnie nakładkowych zadbaliśmy o to, aby były one maksymalnie zróżnicowane pod względem wizualnym. Dzięki temu SOLANO 82 mogą być elementem zarówno budynków nowoczesnych, inspirowanych minimalistycznymi, designerskimi trendami, jak i domów jednorodzinnych o klasycznej bryle. Dużym atutem drzwi jest również gładka strona wewnętrzna, która perfekcyjnie dopasuje się do każdego wnętrza. Dokonując wyboru inwestor może wybierać spośród kilkunastu wzorów dekoracyjnych. Szerokie możliwości personalizacji wzoru i koloru drzwi pozwalają na stworzenie spójnej, dopasowanej do elewacji budynku, strefy wejścia do domu.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Jedno rozwiązanie wiele możliwości</w:t>
      </w:r>
    </w:p>
    <w:p>
      <w:r>
        <w:rPr>
          <w:rFonts w:ascii="calibri" w:hAnsi="calibri" w:eastAsia="calibri" w:cs="calibri"/>
          <w:sz w:val="24"/>
          <w:szCs w:val="24"/>
        </w:rPr>
        <w:t xml:space="preserve">Drzwi zewnętrzne PVC SOLANO 82 to jedna z najnowszych pozycji w naszym katalogu produktów. Jest to rozwiązanie, które pozwala na zachowanie bardzo korzystnego stosunku jakości do ceny przy jednoczesnym osiągnięciu wysokich parametrów technicznych. Zalety drzwi SOLANO 82 wynikają w dużej mierze z zastosowanych w tej linii produktowej materiałów. Zewnętrzne panele drzwi wykonane są z niezwykle trwałej i odpornej na uszkodzenia mechaniczne płyty HDF, czyli wysokogatunkowego zamiennika drewna. Drzwi PVC o takiej hybrydowej konstrukcji mają bardzo dobre parametry izolacyjne i są częstym wyborem wśród posiadaczy domów energooszczędnych czy też inwestorów, którym zależy na zmniejszeniu rachunków za ogrzewanie.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2026-01-18T12:09:37+01:00</dcterms:created>
  <dcterms:modified xsi:type="dcterms:W3CDTF">2026-01-18T12:09:37+01:00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